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65" w:rsidRDefault="002650E6" w:rsidP="00A66E32">
      <w:pPr>
        <w:jc w:val="center"/>
        <w:rPr>
          <w:color w:val="000080"/>
          <w:sz w:val="28"/>
          <w:szCs w:val="28"/>
        </w:rPr>
      </w:pPr>
      <w:r>
        <w:rPr>
          <w:noProof/>
          <w:color w:val="000080"/>
          <w:sz w:val="20"/>
          <w:szCs w:val="20"/>
        </w:rPr>
        <w:drawing>
          <wp:inline distT="0" distB="0" distL="0" distR="0">
            <wp:extent cx="5334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 xml:space="preserve">ПРЕДСТАВИТЕЛЬНОЕ  СОБРАНИЕ  </w:t>
      </w:r>
      <w:proofErr w:type="gramStart"/>
      <w:r w:rsidRPr="00A66E32">
        <w:rPr>
          <w:rFonts w:ascii="Times New Roman" w:hAnsi="Times New Roman"/>
        </w:rPr>
        <w:t>ШЕКСНИНСКОГО</w:t>
      </w:r>
      <w:proofErr w:type="gramEnd"/>
    </w:p>
    <w:p w:rsidR="00514E65" w:rsidRPr="00A66E32" w:rsidRDefault="00514E65" w:rsidP="00F00646">
      <w:pPr>
        <w:pStyle w:val="a3"/>
        <w:rPr>
          <w:rFonts w:ascii="Times New Roman" w:hAnsi="Times New Roman"/>
        </w:rPr>
      </w:pPr>
      <w:r w:rsidRPr="00A66E32">
        <w:rPr>
          <w:rFonts w:ascii="Times New Roman" w:hAnsi="Times New Roman"/>
        </w:rPr>
        <w:t>МУНИЦИПАЛЬНОГО  РАЙОНА</w:t>
      </w:r>
    </w:p>
    <w:p w:rsidR="003F298A" w:rsidRDefault="003F298A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851D5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  <w:r w:rsidRPr="00A66E32">
        <w:rPr>
          <w:rFonts w:ascii="Times New Roman" w:hAnsi="Times New Roman"/>
          <w:sz w:val="28"/>
          <w:szCs w:val="28"/>
        </w:rPr>
        <w:t>РЕШЕНИЕ</w:t>
      </w:r>
    </w:p>
    <w:p w:rsidR="005872BC" w:rsidRDefault="005872BC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8"/>
          <w:szCs w:val="28"/>
        </w:rPr>
      </w:pPr>
    </w:p>
    <w:p w:rsidR="00C851D5" w:rsidRPr="00D03DFC" w:rsidRDefault="00F67243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226EE1" w:rsidRPr="00D03DFC">
        <w:rPr>
          <w:rFonts w:ascii="Times New Roman" w:hAnsi="Times New Roman"/>
          <w:b w:val="0"/>
          <w:sz w:val="28"/>
          <w:szCs w:val="28"/>
        </w:rPr>
        <w:t>т</w:t>
      </w:r>
      <w:r w:rsidR="00A20A5A">
        <w:rPr>
          <w:rFonts w:ascii="Times New Roman" w:hAnsi="Times New Roman"/>
          <w:b w:val="0"/>
          <w:sz w:val="28"/>
          <w:szCs w:val="28"/>
        </w:rPr>
        <w:t>___________</w:t>
      </w:r>
      <w:r w:rsidR="002071A6" w:rsidRPr="00D03DFC">
        <w:rPr>
          <w:rFonts w:ascii="Times New Roman" w:hAnsi="Times New Roman"/>
          <w:b w:val="0"/>
          <w:sz w:val="28"/>
          <w:szCs w:val="28"/>
        </w:rPr>
        <w:t>года №</w:t>
      </w:r>
      <w:r w:rsidR="00A20A5A">
        <w:rPr>
          <w:rFonts w:ascii="Times New Roman" w:hAnsi="Times New Roman"/>
          <w:b w:val="0"/>
          <w:sz w:val="28"/>
          <w:szCs w:val="28"/>
        </w:rPr>
        <w:t>_______</w:t>
      </w:r>
    </w:p>
    <w:p w:rsidR="00262ABC" w:rsidRDefault="00262ABC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</w:p>
    <w:p w:rsidR="00514E65" w:rsidRPr="005872BC" w:rsidRDefault="00514E65" w:rsidP="005872BC">
      <w:pPr>
        <w:pStyle w:val="1"/>
        <w:spacing w:before="0" w:beforeAutospacing="0" w:after="0" w:afterAutospacing="0"/>
        <w:jc w:val="center"/>
        <w:rPr>
          <w:rFonts w:ascii="Times New Roman" w:hAnsi="Times New Roman"/>
          <w:b w:val="0"/>
          <w:sz w:val="24"/>
          <w:szCs w:val="24"/>
        </w:rPr>
      </w:pPr>
      <w:r w:rsidRPr="005872BC">
        <w:rPr>
          <w:rFonts w:ascii="Times New Roman" w:hAnsi="Times New Roman"/>
          <w:b w:val="0"/>
          <w:sz w:val="24"/>
          <w:szCs w:val="24"/>
        </w:rPr>
        <w:t>п. Шексна</w:t>
      </w:r>
    </w:p>
    <w:p w:rsidR="005872BC" w:rsidRDefault="005872BC" w:rsidP="00587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A5A" w:rsidRDefault="00514E65" w:rsidP="007A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CB">
        <w:rPr>
          <w:rFonts w:ascii="Times New Roman" w:hAnsi="Times New Roman" w:cs="Times New Roman"/>
          <w:sz w:val="28"/>
          <w:szCs w:val="28"/>
        </w:rPr>
        <w:t>О</w:t>
      </w:r>
      <w:r w:rsidR="00D856D1">
        <w:rPr>
          <w:rFonts w:ascii="Times New Roman" w:hAnsi="Times New Roman" w:cs="Times New Roman"/>
          <w:sz w:val="28"/>
          <w:szCs w:val="28"/>
        </w:rPr>
        <w:t xml:space="preserve"> </w:t>
      </w:r>
      <w:r w:rsidR="00A20A5A">
        <w:rPr>
          <w:rFonts w:ascii="Times New Roman" w:hAnsi="Times New Roman" w:cs="Times New Roman"/>
          <w:sz w:val="28"/>
          <w:szCs w:val="28"/>
        </w:rPr>
        <w:t>п</w:t>
      </w:r>
      <w:r w:rsidR="0031369C">
        <w:rPr>
          <w:rFonts w:ascii="Times New Roman" w:hAnsi="Times New Roman" w:cs="Times New Roman"/>
          <w:sz w:val="28"/>
          <w:szCs w:val="28"/>
        </w:rPr>
        <w:t>ринятии</w:t>
      </w:r>
      <w:r w:rsidR="00A20A5A">
        <w:rPr>
          <w:rFonts w:ascii="Times New Roman" w:hAnsi="Times New Roman" w:cs="Times New Roman"/>
          <w:sz w:val="28"/>
          <w:szCs w:val="28"/>
        </w:rPr>
        <w:t xml:space="preserve"> </w:t>
      </w:r>
      <w:r w:rsidR="001F3B6C">
        <w:rPr>
          <w:rFonts w:ascii="Times New Roman" w:hAnsi="Times New Roman" w:cs="Times New Roman"/>
          <w:sz w:val="28"/>
          <w:szCs w:val="28"/>
        </w:rPr>
        <w:t>полномочия</w:t>
      </w:r>
      <w:r w:rsidR="007A1798">
        <w:rPr>
          <w:rFonts w:ascii="Times New Roman" w:hAnsi="Times New Roman" w:cs="Times New Roman"/>
          <w:sz w:val="28"/>
          <w:szCs w:val="28"/>
        </w:rPr>
        <w:t xml:space="preserve"> по </w:t>
      </w:r>
      <w:r w:rsidR="00375B02">
        <w:rPr>
          <w:rFonts w:ascii="Times New Roman" w:hAnsi="Times New Roman" w:cs="Times New Roman"/>
          <w:sz w:val="28"/>
          <w:szCs w:val="28"/>
        </w:rPr>
        <w:t>решению</w:t>
      </w:r>
    </w:p>
    <w:p w:rsidR="007A1798" w:rsidRPr="000F7076" w:rsidRDefault="00375B02" w:rsidP="007A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707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</w:p>
    <w:p w:rsidR="009501F4" w:rsidRDefault="009501F4" w:rsidP="009501F4">
      <w:pPr>
        <w:pStyle w:val="a7"/>
        <w:spacing w:before="2"/>
        <w:ind w:left="1" w:right="3795"/>
      </w:pPr>
      <w:r>
        <w:t>городско</w:t>
      </w:r>
      <w:r w:rsidR="00324FDA">
        <w:t>го</w:t>
      </w:r>
      <w:r>
        <w:t xml:space="preserve"> поселени</w:t>
      </w:r>
      <w:r w:rsidR="00324FDA">
        <w:t>я</w:t>
      </w:r>
      <w:r>
        <w:t xml:space="preserve"> поселок Шексна Шекснинского муниципального района</w:t>
      </w:r>
    </w:p>
    <w:p w:rsidR="00255E0E" w:rsidRDefault="00255E0E" w:rsidP="007A1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E0E" w:rsidRDefault="00255E0E" w:rsidP="00375B0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частью </w:t>
      </w:r>
      <w:r w:rsidR="001F11A0">
        <w:rPr>
          <w:rFonts w:ascii="Times New Roman" w:hAnsi="Times New Roman" w:cs="Times New Roman"/>
          <w:sz w:val="28"/>
          <w:szCs w:val="28"/>
        </w:rPr>
        <w:t xml:space="preserve">1 статьи 14 и частью </w:t>
      </w:r>
      <w:r>
        <w:rPr>
          <w:rFonts w:ascii="Times New Roman" w:hAnsi="Times New Roman" w:cs="Times New Roman"/>
          <w:sz w:val="28"/>
          <w:szCs w:val="28"/>
        </w:rPr>
        <w:t>4 статьи 15 Федерально</w:t>
      </w:r>
      <w:r w:rsidR="001F11A0">
        <w:rPr>
          <w:rFonts w:ascii="Times New Roman" w:hAnsi="Times New Roman" w:cs="Times New Roman"/>
          <w:sz w:val="28"/>
          <w:szCs w:val="28"/>
        </w:rPr>
        <w:t xml:space="preserve">го закона </w:t>
      </w:r>
      <w:r>
        <w:rPr>
          <w:rFonts w:ascii="Times New Roman" w:hAnsi="Times New Roman" w:cs="Times New Roman"/>
          <w:sz w:val="28"/>
          <w:szCs w:val="28"/>
        </w:rPr>
        <w:t xml:space="preserve">от 06 октября 2003 года №131-ФЗ «Об общих принципах организации местного самоуправления в Российской Федерации», на основании статьи </w:t>
      </w:r>
      <w:r w:rsidRPr="00353D8F">
        <w:rPr>
          <w:rFonts w:ascii="Times New Roman" w:hAnsi="Times New Roman" w:cs="Times New Roman"/>
          <w:sz w:val="28"/>
          <w:szCs w:val="28"/>
        </w:rPr>
        <w:t>21 Устава</w:t>
      </w:r>
      <w:r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района, Представительное Собрание Шекснинского муниципального района</w:t>
      </w:r>
    </w:p>
    <w:p w:rsidR="00AD3980" w:rsidRDefault="00514E65" w:rsidP="00375B0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06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:rsidR="00764351" w:rsidRDefault="00764351" w:rsidP="00375B02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67E59" w:rsidRPr="000F7076" w:rsidRDefault="00764351" w:rsidP="00375B0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53D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2753">
        <w:rPr>
          <w:rFonts w:ascii="Times New Roman" w:hAnsi="Times New Roman"/>
          <w:sz w:val="28"/>
          <w:szCs w:val="28"/>
        </w:rPr>
        <w:t>П</w:t>
      </w:r>
      <w:r w:rsidR="00353D8F">
        <w:rPr>
          <w:rFonts w:ascii="Times New Roman" w:hAnsi="Times New Roman"/>
          <w:sz w:val="28"/>
          <w:szCs w:val="28"/>
        </w:rPr>
        <w:t>ринять у</w:t>
      </w:r>
      <w:r w:rsidR="00D856D1">
        <w:rPr>
          <w:rFonts w:ascii="Times New Roman" w:hAnsi="Times New Roman"/>
          <w:sz w:val="28"/>
          <w:szCs w:val="28"/>
        </w:rPr>
        <w:t xml:space="preserve"> </w:t>
      </w:r>
      <w:r w:rsidR="00353D8F">
        <w:rPr>
          <w:rFonts w:ascii="Times New Roman" w:hAnsi="Times New Roman"/>
          <w:sz w:val="28"/>
          <w:szCs w:val="28"/>
        </w:rPr>
        <w:t xml:space="preserve">администрации </w:t>
      </w:r>
      <w:r w:rsidR="009501F4">
        <w:rPr>
          <w:rFonts w:ascii="Times New Roman" w:hAnsi="Times New Roman"/>
          <w:sz w:val="28"/>
          <w:szCs w:val="28"/>
        </w:rPr>
        <w:t>городско</w:t>
      </w:r>
      <w:r w:rsidR="00353D8F">
        <w:rPr>
          <w:rFonts w:ascii="Times New Roman" w:hAnsi="Times New Roman"/>
          <w:sz w:val="28"/>
          <w:szCs w:val="28"/>
        </w:rPr>
        <w:t>го</w:t>
      </w:r>
      <w:r w:rsidR="00C4548F">
        <w:rPr>
          <w:rFonts w:ascii="Times New Roman" w:hAnsi="Times New Roman"/>
          <w:sz w:val="28"/>
          <w:szCs w:val="28"/>
        </w:rPr>
        <w:t xml:space="preserve"> поселени</w:t>
      </w:r>
      <w:r w:rsidR="00353D8F">
        <w:rPr>
          <w:rFonts w:ascii="Times New Roman" w:hAnsi="Times New Roman"/>
          <w:sz w:val="28"/>
          <w:szCs w:val="28"/>
        </w:rPr>
        <w:t>я</w:t>
      </w:r>
      <w:r w:rsidR="00C4548F">
        <w:rPr>
          <w:rFonts w:ascii="Times New Roman" w:hAnsi="Times New Roman"/>
          <w:sz w:val="28"/>
          <w:szCs w:val="28"/>
        </w:rPr>
        <w:t xml:space="preserve"> </w:t>
      </w:r>
      <w:r w:rsidR="009501F4">
        <w:rPr>
          <w:rFonts w:ascii="Times New Roman" w:hAnsi="Times New Roman"/>
          <w:sz w:val="28"/>
          <w:szCs w:val="28"/>
        </w:rPr>
        <w:t>поселок Шексна</w:t>
      </w:r>
      <w:r w:rsidR="00210652">
        <w:rPr>
          <w:rFonts w:ascii="Times New Roman" w:hAnsi="Times New Roman"/>
          <w:sz w:val="28"/>
          <w:szCs w:val="28"/>
        </w:rPr>
        <w:t xml:space="preserve"> с даты вступления в силу </w:t>
      </w:r>
      <w:r w:rsidR="00E92753">
        <w:rPr>
          <w:rFonts w:ascii="Times New Roman" w:hAnsi="Times New Roman"/>
          <w:sz w:val="28"/>
          <w:szCs w:val="28"/>
        </w:rPr>
        <w:t>соглашения о передаче полномочия</w:t>
      </w:r>
      <w:r w:rsidR="00210652">
        <w:rPr>
          <w:rFonts w:ascii="Times New Roman" w:hAnsi="Times New Roman"/>
          <w:sz w:val="28"/>
          <w:szCs w:val="28"/>
        </w:rPr>
        <w:t xml:space="preserve"> </w:t>
      </w:r>
      <w:r w:rsidR="00210652" w:rsidRPr="000F7076">
        <w:rPr>
          <w:rFonts w:ascii="Times New Roman" w:hAnsi="Times New Roman"/>
          <w:sz w:val="28"/>
          <w:szCs w:val="28"/>
        </w:rPr>
        <w:t>по 31 декабря 202</w:t>
      </w:r>
      <w:r w:rsidR="009501F4" w:rsidRPr="000F7076">
        <w:rPr>
          <w:rFonts w:ascii="Times New Roman" w:hAnsi="Times New Roman"/>
          <w:sz w:val="28"/>
          <w:szCs w:val="28"/>
        </w:rPr>
        <w:t>5</w:t>
      </w:r>
      <w:r w:rsidR="00210652" w:rsidRPr="000F7076">
        <w:rPr>
          <w:rFonts w:ascii="Times New Roman" w:hAnsi="Times New Roman"/>
          <w:sz w:val="28"/>
          <w:szCs w:val="28"/>
        </w:rPr>
        <w:t xml:space="preserve"> года </w:t>
      </w:r>
      <w:r w:rsidR="00DB1D9A" w:rsidRPr="000F7076">
        <w:rPr>
          <w:rFonts w:ascii="Times New Roman" w:hAnsi="Times New Roman"/>
          <w:sz w:val="28"/>
          <w:szCs w:val="28"/>
        </w:rPr>
        <w:t>осуществление</w:t>
      </w:r>
      <w:r w:rsidR="00D856D1" w:rsidRPr="000F7076">
        <w:rPr>
          <w:rFonts w:ascii="Times New Roman" w:hAnsi="Times New Roman"/>
          <w:sz w:val="28"/>
          <w:szCs w:val="28"/>
        </w:rPr>
        <w:t xml:space="preserve"> </w:t>
      </w:r>
      <w:r w:rsidR="00197284" w:rsidRPr="000F7076">
        <w:rPr>
          <w:rFonts w:ascii="Times New Roman" w:hAnsi="Times New Roman"/>
          <w:sz w:val="28"/>
          <w:szCs w:val="28"/>
        </w:rPr>
        <w:t>полномочи</w:t>
      </w:r>
      <w:r w:rsidR="00E53F58" w:rsidRPr="000F7076">
        <w:rPr>
          <w:rFonts w:ascii="Times New Roman" w:hAnsi="Times New Roman"/>
          <w:sz w:val="28"/>
          <w:szCs w:val="28"/>
        </w:rPr>
        <w:t>я</w:t>
      </w:r>
      <w:r w:rsidR="00E92753" w:rsidRPr="000F7076">
        <w:rPr>
          <w:rFonts w:ascii="Times New Roman" w:hAnsi="Times New Roman"/>
          <w:sz w:val="28"/>
          <w:szCs w:val="28"/>
        </w:rPr>
        <w:t xml:space="preserve">, предусмотренного пунктом 4 части 1 статьи 14 </w:t>
      </w:r>
      <w:r w:rsidR="00E92753" w:rsidRPr="000F7076">
        <w:rPr>
          <w:rFonts w:ascii="Times New Roman" w:hAnsi="Times New Roman" w:cs="Times New Roman"/>
          <w:sz w:val="28"/>
          <w:szCs w:val="28"/>
        </w:rPr>
        <w:t>Федеральн</w:t>
      </w:r>
      <w:r w:rsidR="00C4548F" w:rsidRPr="000F7076">
        <w:rPr>
          <w:rFonts w:ascii="Times New Roman" w:hAnsi="Times New Roman" w:cs="Times New Roman"/>
          <w:sz w:val="28"/>
          <w:szCs w:val="28"/>
        </w:rPr>
        <w:t>ого закона</w:t>
      </w:r>
      <w:r w:rsidR="00E92753" w:rsidRPr="000F7076">
        <w:rPr>
          <w:rFonts w:ascii="Times New Roman" w:hAnsi="Times New Roman" w:cs="Times New Roman"/>
          <w:sz w:val="28"/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</w:t>
      </w:r>
      <w:r w:rsidR="00647F35" w:rsidRPr="000F7076">
        <w:rPr>
          <w:rFonts w:ascii="Times New Roman" w:hAnsi="Times New Roman" w:cs="Times New Roman"/>
          <w:sz w:val="28"/>
          <w:szCs w:val="28"/>
        </w:rPr>
        <w:t>,</w:t>
      </w:r>
      <w:r w:rsidR="00E92753" w:rsidRPr="000F7076">
        <w:rPr>
          <w:rFonts w:ascii="Times New Roman" w:hAnsi="Times New Roman" w:cs="Times New Roman"/>
          <w:sz w:val="28"/>
          <w:szCs w:val="28"/>
        </w:rPr>
        <w:t xml:space="preserve"> в части организации</w:t>
      </w:r>
      <w:r w:rsidR="00353D8F" w:rsidRPr="000F7076">
        <w:rPr>
          <w:rFonts w:ascii="Times New Roman" w:hAnsi="Times New Roman" w:cs="Times New Roman"/>
          <w:sz w:val="28"/>
          <w:szCs w:val="28"/>
        </w:rPr>
        <w:t xml:space="preserve"> в границах </w:t>
      </w:r>
      <w:r w:rsidR="00353D8F" w:rsidRPr="000F7076">
        <w:rPr>
          <w:rFonts w:ascii="Times New Roman" w:hAnsi="Times New Roman"/>
          <w:sz w:val="28"/>
          <w:szCs w:val="28"/>
        </w:rPr>
        <w:t>городского поселения поселок Шексна</w:t>
      </w:r>
      <w:r w:rsidR="00E92753" w:rsidRPr="000F7076">
        <w:rPr>
          <w:rFonts w:ascii="Times New Roman" w:hAnsi="Times New Roman" w:cs="Times New Roman"/>
          <w:sz w:val="28"/>
          <w:szCs w:val="28"/>
        </w:rPr>
        <w:t xml:space="preserve"> </w:t>
      </w:r>
      <w:r w:rsidR="002C2BD3" w:rsidRPr="000F7076">
        <w:rPr>
          <w:rFonts w:ascii="Times New Roman" w:hAnsi="Times New Roman" w:cs="Times New Roman"/>
          <w:sz w:val="28"/>
          <w:szCs w:val="28"/>
        </w:rPr>
        <w:t xml:space="preserve">централизованного теплоснабжения населения </w:t>
      </w:r>
      <w:r w:rsidR="00353D8F" w:rsidRPr="000F70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53D8F" w:rsidRPr="000F7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3D8F" w:rsidRPr="000F7076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353D8F" w:rsidRPr="000F7076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67E59" w:rsidRPr="000F7076">
        <w:rPr>
          <w:rFonts w:ascii="Times New Roman" w:hAnsi="Times New Roman" w:cs="Times New Roman"/>
          <w:sz w:val="28"/>
          <w:szCs w:val="28"/>
        </w:rPr>
        <w:t>:</w:t>
      </w:r>
    </w:p>
    <w:p w:rsidR="00F67E59" w:rsidRPr="000F7076" w:rsidRDefault="00F67E59" w:rsidP="00375B0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F7076">
        <w:rPr>
          <w:rFonts w:ascii="Times New Roman" w:hAnsi="Times New Roman" w:cs="Times New Roman"/>
          <w:sz w:val="28"/>
          <w:szCs w:val="28"/>
        </w:rPr>
        <w:t>1</w:t>
      </w:r>
      <w:r w:rsidR="000F7076">
        <w:rPr>
          <w:rFonts w:ascii="Times New Roman" w:hAnsi="Times New Roman" w:cs="Times New Roman"/>
          <w:sz w:val="28"/>
          <w:szCs w:val="28"/>
        </w:rPr>
        <w:t>.1</w:t>
      </w:r>
      <w:r w:rsidRPr="000F7076">
        <w:rPr>
          <w:rFonts w:ascii="Times New Roman" w:hAnsi="Times New Roman" w:cs="Times New Roman"/>
          <w:sz w:val="28"/>
          <w:szCs w:val="28"/>
        </w:rPr>
        <w:t>.</w:t>
      </w:r>
      <w:r w:rsidR="00353D8F" w:rsidRPr="000F7076">
        <w:rPr>
          <w:rFonts w:ascii="Times New Roman" w:hAnsi="Times New Roman" w:cs="Times New Roman"/>
          <w:sz w:val="28"/>
          <w:szCs w:val="28"/>
        </w:rPr>
        <w:t xml:space="preserve"> </w:t>
      </w:r>
      <w:r w:rsidR="00353D8F" w:rsidRPr="000F7076">
        <w:rPr>
          <w:rFonts w:ascii="Times New Roman" w:hAnsi="Times New Roman" w:cs="Times New Roman"/>
          <w:spacing w:val="-1"/>
          <w:sz w:val="28"/>
          <w:szCs w:val="28"/>
        </w:rPr>
        <w:t>«Выполнение проектных и изыскательских работ по объекту: «Строительство модульной котельной на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t xml:space="preserve"> ул. Полевая п. Шексна»</w:t>
      </w:r>
    </w:p>
    <w:p w:rsidR="000F7076" w:rsidRDefault="000F7076" w:rsidP="00375B02">
      <w:pPr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t xml:space="preserve">Установить, что осуществление полномочия, указанного в пункте 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br/>
        <w:t xml:space="preserve">1 настоящего решения,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t xml:space="preserve">осуществляется в пределах межбюджетных трансфертов из регионального бюджета на 2025 г., а также за счет софинансирования городского поселения поселок Шексна не менее </w:t>
      </w:r>
      <w:r>
        <w:rPr>
          <w:rFonts w:ascii="Times New Roman" w:hAnsi="Times New Roman" w:cs="Times New Roman"/>
          <w:spacing w:val="-1"/>
          <w:sz w:val="28"/>
          <w:szCs w:val="28"/>
        </w:rPr>
        <w:t>10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t xml:space="preserve"> процентов от стоимости каждого из проектов, передаваемого в бюджет района на исполнение указанного полномочия.</w:t>
      </w:r>
    </w:p>
    <w:p w:rsidR="00E4339C" w:rsidRPr="00375B02" w:rsidRDefault="00375B02" w:rsidP="00375B0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1163" w:rsidRPr="0030116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после дня его официального опубликования в газете «Звезда», </w:t>
      </w:r>
      <w:r w:rsidR="00324FDA">
        <w:rPr>
          <w:rFonts w:ascii="Times New Roman" w:hAnsi="Times New Roman" w:cs="Times New Roman"/>
          <w:sz w:val="28"/>
          <w:szCs w:val="28"/>
        </w:rPr>
        <w:t xml:space="preserve"> </w:t>
      </w:r>
      <w:r w:rsidR="00301163" w:rsidRPr="00301163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9501F4" w:rsidRDefault="009501F4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0F7076" w:rsidRDefault="000F7076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0F7076" w:rsidRDefault="000F7076" w:rsidP="00734300">
      <w:pPr>
        <w:pStyle w:val="Default"/>
        <w:tabs>
          <w:tab w:val="left" w:pos="426"/>
        </w:tabs>
        <w:jc w:val="both"/>
        <w:rPr>
          <w:rFonts w:ascii="Times New Roman" w:hAnsi="Times New Roman"/>
          <w:color w:val="auto"/>
          <w:sz w:val="28"/>
          <w:szCs w:val="28"/>
        </w:rPr>
      </w:pPr>
    </w:p>
    <w:p w:rsidR="001C2818" w:rsidRDefault="00764351" w:rsidP="00E82C64">
      <w:pPr>
        <w:pStyle w:val="Default"/>
        <w:tabs>
          <w:tab w:val="left" w:pos="426"/>
        </w:tabs>
        <w:ind w:right="-284"/>
        <w:jc w:val="both"/>
        <w:rPr>
          <w:rFonts w:ascii="Times New Roman" w:hAnsi="Times New Roman"/>
          <w:color w:val="auto"/>
          <w:sz w:val="28"/>
          <w:szCs w:val="28"/>
        </w:rPr>
      </w:pPr>
      <w:r w:rsidRPr="00A66E32">
        <w:rPr>
          <w:rFonts w:ascii="Times New Roman" w:hAnsi="Times New Roman"/>
          <w:color w:val="auto"/>
          <w:sz w:val="28"/>
          <w:szCs w:val="28"/>
        </w:rPr>
        <w:t xml:space="preserve">Глава Шекснинского муниципального района                    </w:t>
      </w:r>
      <w:r w:rsidR="00F03C66">
        <w:rPr>
          <w:rFonts w:ascii="Times New Roman" w:hAnsi="Times New Roman"/>
          <w:color w:val="auto"/>
          <w:sz w:val="28"/>
          <w:szCs w:val="28"/>
        </w:rPr>
        <w:t xml:space="preserve">           </w:t>
      </w:r>
      <w:r w:rsidR="00956802">
        <w:rPr>
          <w:rFonts w:ascii="Times New Roman" w:hAnsi="Times New Roman"/>
          <w:color w:val="auto"/>
          <w:sz w:val="28"/>
          <w:szCs w:val="28"/>
        </w:rPr>
        <w:t xml:space="preserve">    </w:t>
      </w:r>
      <w:r w:rsidR="002C2BD3">
        <w:rPr>
          <w:rFonts w:ascii="Times New Roman" w:hAnsi="Times New Roman"/>
          <w:color w:val="auto"/>
          <w:sz w:val="28"/>
          <w:szCs w:val="28"/>
        </w:rPr>
        <w:t>Д.А. Кузьмин</w:t>
      </w:r>
    </w:p>
    <w:p w:rsidR="005D5937" w:rsidRDefault="005D5937" w:rsidP="00E82C64">
      <w:pPr>
        <w:pStyle w:val="Default"/>
        <w:tabs>
          <w:tab w:val="left" w:pos="426"/>
        </w:tabs>
        <w:ind w:right="-284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D5937" w:rsidRPr="00BC590E" w:rsidRDefault="005D5937" w:rsidP="005D5937">
      <w:pPr>
        <w:rPr>
          <w:rFonts w:ascii="Times New Roman" w:hAnsi="Times New Roman" w:cs="Times New Roman"/>
          <w:sz w:val="28"/>
          <w:szCs w:val="28"/>
        </w:rPr>
      </w:pPr>
      <w:r w:rsidRPr="00BC590E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проекту решения</w:t>
      </w:r>
    </w:p>
    <w:p w:rsidR="005D5937" w:rsidRPr="00BC590E" w:rsidRDefault="005D5937" w:rsidP="005D5937">
      <w:pPr>
        <w:rPr>
          <w:rFonts w:ascii="Times New Roman" w:hAnsi="Times New Roman" w:cs="Times New Roman"/>
          <w:sz w:val="28"/>
          <w:szCs w:val="28"/>
        </w:rPr>
      </w:pPr>
      <w:r w:rsidRPr="00BC590E">
        <w:rPr>
          <w:rFonts w:ascii="Times New Roman" w:hAnsi="Times New Roman" w:cs="Times New Roman"/>
          <w:sz w:val="28"/>
          <w:szCs w:val="28"/>
        </w:rPr>
        <w:t xml:space="preserve">«О принятии полномочия по </w:t>
      </w:r>
      <w:r>
        <w:rPr>
          <w:rFonts w:ascii="Times New Roman" w:hAnsi="Times New Roman" w:cs="Times New Roman"/>
          <w:sz w:val="28"/>
          <w:szCs w:val="28"/>
        </w:rPr>
        <w:t>решению</w:t>
      </w:r>
    </w:p>
    <w:p w:rsidR="005D5937" w:rsidRPr="00BC590E" w:rsidRDefault="005D5937" w:rsidP="005D5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вопросов местного значения</w:t>
      </w:r>
    </w:p>
    <w:p w:rsidR="005D5937" w:rsidRDefault="005D5937" w:rsidP="005D5937">
      <w:pPr>
        <w:rPr>
          <w:rFonts w:ascii="Times New Roman" w:hAnsi="Times New Roman" w:cs="Times New Roman"/>
          <w:sz w:val="28"/>
          <w:szCs w:val="28"/>
        </w:rPr>
      </w:pPr>
      <w:r w:rsidRPr="00BC590E">
        <w:rPr>
          <w:rFonts w:ascii="Times New Roman" w:hAnsi="Times New Roman" w:cs="Times New Roman"/>
          <w:sz w:val="28"/>
          <w:szCs w:val="28"/>
        </w:rPr>
        <w:t>городского поселения поселок Шексна</w:t>
      </w:r>
    </w:p>
    <w:p w:rsidR="005D5937" w:rsidRPr="00BC590E" w:rsidRDefault="005D5937" w:rsidP="005D59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Pr="00BC590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D5937" w:rsidRPr="00372DF6" w:rsidRDefault="005D5937" w:rsidP="005D5937">
      <w:pPr>
        <w:rPr>
          <w:rFonts w:ascii="Times New Roman" w:hAnsi="Times New Roman" w:cs="Times New Roman"/>
          <w:sz w:val="28"/>
          <w:szCs w:val="28"/>
        </w:rPr>
      </w:pPr>
    </w:p>
    <w:p w:rsidR="005D5937" w:rsidRPr="00BC590E" w:rsidRDefault="005D5937" w:rsidP="005D5937">
      <w:pPr>
        <w:rPr>
          <w:rFonts w:ascii="Times New Roman" w:hAnsi="Times New Roman" w:cs="Times New Roman"/>
          <w:sz w:val="28"/>
          <w:szCs w:val="28"/>
        </w:rPr>
      </w:pPr>
    </w:p>
    <w:p w:rsidR="005D5937" w:rsidRPr="00BC590E" w:rsidRDefault="005D5937" w:rsidP="005D59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590E">
        <w:rPr>
          <w:rFonts w:ascii="Times New Roman" w:hAnsi="Times New Roman" w:cs="Times New Roman"/>
          <w:sz w:val="28"/>
          <w:szCs w:val="28"/>
        </w:rPr>
        <w:t>В целях реализации предоставленной Шекснинскому муниципальному району областной субсидии в рамках государственной программы «Развитие топливно-энергетического комплекса и коммунальной инфраструктуры на территории Вологодской области» необходимо принятие полномочий от городского поселения поселок Шексна.</w:t>
      </w:r>
    </w:p>
    <w:p w:rsidR="005D5937" w:rsidRPr="00BC590E" w:rsidRDefault="005D5937" w:rsidP="005D5937">
      <w:pPr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C590E">
        <w:rPr>
          <w:rFonts w:ascii="Times New Roman" w:hAnsi="Times New Roman" w:cs="Times New Roman"/>
          <w:sz w:val="28"/>
          <w:szCs w:val="28"/>
        </w:rPr>
        <w:t xml:space="preserve">Реализация данного проекта будет осуществляться в рамках муниципальной программы </w:t>
      </w:r>
      <w:r w:rsidRPr="00BC590E">
        <w:rPr>
          <w:rFonts w:ascii="Times New Roman" w:hAnsi="Times New Roman" w:cs="Times New Roman"/>
          <w:spacing w:val="-1"/>
          <w:sz w:val="28"/>
          <w:szCs w:val="28"/>
        </w:rPr>
        <w:t xml:space="preserve">«Развитие топливно-энергетического комплекса и коммунальной инфраструктуры на территории Шекснинского муниципального района» утвержденной постановлением от 09.11.2018 г. </w:t>
      </w:r>
      <w:r w:rsidRPr="00BC590E">
        <w:rPr>
          <w:rFonts w:ascii="Times New Roman" w:hAnsi="Times New Roman" w:cs="Times New Roman"/>
          <w:spacing w:val="-1"/>
          <w:sz w:val="28"/>
          <w:szCs w:val="28"/>
        </w:rPr>
        <w:br/>
        <w:t xml:space="preserve">№1324. Субсидия предоставляется на принципе </w:t>
      </w:r>
      <w:proofErr w:type="spellStart"/>
      <w:r w:rsidRPr="00BC590E">
        <w:rPr>
          <w:rFonts w:ascii="Times New Roman" w:hAnsi="Times New Roman" w:cs="Times New Roman"/>
          <w:spacing w:val="-1"/>
          <w:sz w:val="28"/>
          <w:szCs w:val="28"/>
        </w:rPr>
        <w:t>софинансирования</w:t>
      </w:r>
      <w:proofErr w:type="spellEnd"/>
      <w:r w:rsidRPr="00BC590E">
        <w:rPr>
          <w:rFonts w:ascii="Times New Roman" w:hAnsi="Times New Roman" w:cs="Times New Roman"/>
          <w:spacing w:val="-1"/>
          <w:sz w:val="28"/>
          <w:szCs w:val="28"/>
        </w:rPr>
        <w:t>: 9</w:t>
      </w:r>
      <w:r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BC590E">
        <w:rPr>
          <w:rFonts w:ascii="Times New Roman" w:hAnsi="Times New Roman" w:cs="Times New Roman"/>
          <w:spacing w:val="-1"/>
          <w:sz w:val="28"/>
          <w:szCs w:val="28"/>
        </w:rPr>
        <w:t xml:space="preserve">% - за счет областного бюджета и </w:t>
      </w:r>
      <w:r>
        <w:rPr>
          <w:rFonts w:ascii="Times New Roman" w:hAnsi="Times New Roman" w:cs="Times New Roman"/>
          <w:spacing w:val="-1"/>
          <w:sz w:val="28"/>
          <w:szCs w:val="28"/>
        </w:rPr>
        <w:t>10</w:t>
      </w:r>
      <w:r w:rsidRPr="00BC590E">
        <w:rPr>
          <w:rFonts w:ascii="Times New Roman" w:hAnsi="Times New Roman" w:cs="Times New Roman"/>
          <w:spacing w:val="-1"/>
          <w:sz w:val="28"/>
          <w:szCs w:val="28"/>
        </w:rPr>
        <w:t>% за счет местного бюджета.</w:t>
      </w:r>
    </w:p>
    <w:p w:rsidR="005D5937" w:rsidRDefault="005D5937" w:rsidP="005D593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Pr="00BC590E">
        <w:rPr>
          <w:rFonts w:ascii="Times New Roman" w:hAnsi="Times New Roman" w:cs="Times New Roman"/>
          <w:spacing w:val="-1"/>
          <w:sz w:val="28"/>
          <w:szCs w:val="28"/>
        </w:rPr>
        <w:t>Во исполнение соглашения о предоставлении субсидии с Министерством энергетики, коммунальной инфраструктуры и тарифного регулирования Вологодской области необходимо принять полномочия по организации централизованного теплоснабжения населения городского поселения поселок Шексна в рамках мероприяти</w:t>
      </w:r>
      <w:r>
        <w:rPr>
          <w:rFonts w:ascii="Times New Roman" w:hAnsi="Times New Roman" w:cs="Times New Roman"/>
          <w:spacing w:val="-1"/>
          <w:sz w:val="28"/>
          <w:szCs w:val="28"/>
        </w:rPr>
        <w:t>й:</w:t>
      </w:r>
    </w:p>
    <w:p w:rsidR="005D5937" w:rsidRPr="00790F33" w:rsidRDefault="005D5937" w:rsidP="005D593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  <w:t xml:space="preserve">1.1. </w:t>
      </w:r>
      <w:r w:rsidRPr="000F7076">
        <w:rPr>
          <w:rFonts w:ascii="Times New Roman" w:hAnsi="Times New Roman" w:cs="Times New Roman"/>
          <w:spacing w:val="-1"/>
          <w:sz w:val="28"/>
          <w:szCs w:val="28"/>
        </w:rPr>
        <w:t>«Выполнение проектных и изыскательских работ по объекту: «Строительство модульной котельной 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ул. Полевая п. Шексна.</w:t>
      </w:r>
    </w:p>
    <w:p w:rsidR="005D5937" w:rsidRPr="00BC590E" w:rsidRDefault="005D5937" w:rsidP="005D593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D5937" w:rsidRPr="00372DF6" w:rsidRDefault="005D5937" w:rsidP="005D59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937" w:rsidRPr="00336CEC" w:rsidRDefault="005D5937" w:rsidP="005D59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937" w:rsidRPr="00E9278B" w:rsidRDefault="005D5937" w:rsidP="005D59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317C0E">
        <w:rPr>
          <w:rFonts w:ascii="Times New Roman" w:hAnsi="Times New Roman" w:cs="Times New Roman"/>
          <w:sz w:val="28"/>
          <w:szCs w:val="28"/>
        </w:rPr>
        <w:t>Шекснинского муниципального района</w:t>
      </w:r>
      <w:r w:rsidRPr="00317C0E">
        <w:rPr>
          <w:rFonts w:ascii="Times New Roman" w:hAnsi="Times New Roman" w:cs="Times New Roman"/>
          <w:sz w:val="28"/>
          <w:szCs w:val="28"/>
        </w:rPr>
        <w:tab/>
      </w:r>
      <w:r w:rsidRPr="00317C0E">
        <w:rPr>
          <w:rFonts w:ascii="Times New Roman" w:hAnsi="Times New Roman" w:cs="Times New Roman"/>
          <w:sz w:val="28"/>
          <w:szCs w:val="28"/>
        </w:rPr>
        <w:tab/>
      </w:r>
      <w:r w:rsidRPr="00317C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Д</w:t>
      </w:r>
      <w:r w:rsidRPr="00317C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17C0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Кузьмин</w:t>
      </w:r>
    </w:p>
    <w:p w:rsidR="005D5937" w:rsidRDefault="005D5937" w:rsidP="00E82C64">
      <w:pPr>
        <w:pStyle w:val="Default"/>
        <w:tabs>
          <w:tab w:val="left" w:pos="426"/>
        </w:tabs>
        <w:ind w:right="-284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</w:p>
    <w:sectPr w:rsidR="005D5937" w:rsidSect="00375B0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6F57B4"/>
    <w:rsid w:val="00000565"/>
    <w:rsid w:val="00004719"/>
    <w:rsid w:val="000307CC"/>
    <w:rsid w:val="00041267"/>
    <w:rsid w:val="000475A0"/>
    <w:rsid w:val="00047908"/>
    <w:rsid w:val="00063392"/>
    <w:rsid w:val="00066247"/>
    <w:rsid w:val="00074BC0"/>
    <w:rsid w:val="00084755"/>
    <w:rsid w:val="00085086"/>
    <w:rsid w:val="000A3B39"/>
    <w:rsid w:val="000A4FF5"/>
    <w:rsid w:val="000B2C30"/>
    <w:rsid w:val="000D2237"/>
    <w:rsid w:val="000D4977"/>
    <w:rsid w:val="000D7229"/>
    <w:rsid w:val="000E65E5"/>
    <w:rsid w:val="000F7076"/>
    <w:rsid w:val="00102859"/>
    <w:rsid w:val="0011033F"/>
    <w:rsid w:val="00136A03"/>
    <w:rsid w:val="00145B8A"/>
    <w:rsid w:val="001852F6"/>
    <w:rsid w:val="00193AA4"/>
    <w:rsid w:val="00197284"/>
    <w:rsid w:val="001A2895"/>
    <w:rsid w:val="001A6847"/>
    <w:rsid w:val="001C2818"/>
    <w:rsid w:val="001D4E3A"/>
    <w:rsid w:val="001D57AF"/>
    <w:rsid w:val="001E2D08"/>
    <w:rsid w:val="001F11A0"/>
    <w:rsid w:val="001F3B6C"/>
    <w:rsid w:val="00204EA0"/>
    <w:rsid w:val="002071A6"/>
    <w:rsid w:val="00207396"/>
    <w:rsid w:val="00207B2B"/>
    <w:rsid w:val="00210652"/>
    <w:rsid w:val="00226EE1"/>
    <w:rsid w:val="00230CCB"/>
    <w:rsid w:val="002335CB"/>
    <w:rsid w:val="00242591"/>
    <w:rsid w:val="00254E7C"/>
    <w:rsid w:val="00255E0E"/>
    <w:rsid w:val="00262A3F"/>
    <w:rsid w:val="00262ABC"/>
    <w:rsid w:val="00263584"/>
    <w:rsid w:val="00264670"/>
    <w:rsid w:val="002650E6"/>
    <w:rsid w:val="002748FB"/>
    <w:rsid w:val="002758B7"/>
    <w:rsid w:val="0028364A"/>
    <w:rsid w:val="00286BE9"/>
    <w:rsid w:val="00286C8C"/>
    <w:rsid w:val="002B569F"/>
    <w:rsid w:val="002C2BD3"/>
    <w:rsid w:val="002C5EFF"/>
    <w:rsid w:val="002E7C4B"/>
    <w:rsid w:val="00301163"/>
    <w:rsid w:val="00305A65"/>
    <w:rsid w:val="0031369C"/>
    <w:rsid w:val="00323DB4"/>
    <w:rsid w:val="00324FDA"/>
    <w:rsid w:val="0033788B"/>
    <w:rsid w:val="00341003"/>
    <w:rsid w:val="003465DA"/>
    <w:rsid w:val="00347660"/>
    <w:rsid w:val="00353D8F"/>
    <w:rsid w:val="003728FE"/>
    <w:rsid w:val="00375B02"/>
    <w:rsid w:val="003908B8"/>
    <w:rsid w:val="003922E1"/>
    <w:rsid w:val="003C1338"/>
    <w:rsid w:val="003F298A"/>
    <w:rsid w:val="00400462"/>
    <w:rsid w:val="0040115E"/>
    <w:rsid w:val="004262C3"/>
    <w:rsid w:val="00447F56"/>
    <w:rsid w:val="00463796"/>
    <w:rsid w:val="004701D3"/>
    <w:rsid w:val="00470933"/>
    <w:rsid w:val="00492D92"/>
    <w:rsid w:val="004B3A5D"/>
    <w:rsid w:val="004D0601"/>
    <w:rsid w:val="004F103D"/>
    <w:rsid w:val="004F1EB6"/>
    <w:rsid w:val="004F2197"/>
    <w:rsid w:val="004F7E04"/>
    <w:rsid w:val="00503EEB"/>
    <w:rsid w:val="005059BA"/>
    <w:rsid w:val="00514E65"/>
    <w:rsid w:val="00516F09"/>
    <w:rsid w:val="00551D34"/>
    <w:rsid w:val="00556086"/>
    <w:rsid w:val="00560155"/>
    <w:rsid w:val="005872BC"/>
    <w:rsid w:val="00587837"/>
    <w:rsid w:val="005D5937"/>
    <w:rsid w:val="005E0BCC"/>
    <w:rsid w:val="005F0A47"/>
    <w:rsid w:val="005F3E1B"/>
    <w:rsid w:val="005F5D6D"/>
    <w:rsid w:val="0060531B"/>
    <w:rsid w:val="006167F0"/>
    <w:rsid w:val="00635D46"/>
    <w:rsid w:val="00647F35"/>
    <w:rsid w:val="006510FE"/>
    <w:rsid w:val="00664778"/>
    <w:rsid w:val="006854F3"/>
    <w:rsid w:val="00686D2A"/>
    <w:rsid w:val="006C3FD7"/>
    <w:rsid w:val="006F0987"/>
    <w:rsid w:val="006F1C18"/>
    <w:rsid w:val="006F57B4"/>
    <w:rsid w:val="0070248C"/>
    <w:rsid w:val="007035D7"/>
    <w:rsid w:val="007118B4"/>
    <w:rsid w:val="00734300"/>
    <w:rsid w:val="0076410F"/>
    <w:rsid w:val="00764351"/>
    <w:rsid w:val="007A1798"/>
    <w:rsid w:val="007C3BC9"/>
    <w:rsid w:val="007F7C0A"/>
    <w:rsid w:val="00805A5F"/>
    <w:rsid w:val="00812A45"/>
    <w:rsid w:val="00812FD3"/>
    <w:rsid w:val="00813589"/>
    <w:rsid w:val="008632B3"/>
    <w:rsid w:val="00876AF0"/>
    <w:rsid w:val="00877680"/>
    <w:rsid w:val="008A5E11"/>
    <w:rsid w:val="008B729D"/>
    <w:rsid w:val="008C2117"/>
    <w:rsid w:val="008C7611"/>
    <w:rsid w:val="008D34E3"/>
    <w:rsid w:val="008D46CC"/>
    <w:rsid w:val="00901215"/>
    <w:rsid w:val="009235E8"/>
    <w:rsid w:val="0094062A"/>
    <w:rsid w:val="009501F4"/>
    <w:rsid w:val="00950633"/>
    <w:rsid w:val="00956802"/>
    <w:rsid w:val="009A5554"/>
    <w:rsid w:val="009B14FE"/>
    <w:rsid w:val="009F5975"/>
    <w:rsid w:val="00A00A91"/>
    <w:rsid w:val="00A02AD6"/>
    <w:rsid w:val="00A03CF8"/>
    <w:rsid w:val="00A129F9"/>
    <w:rsid w:val="00A17006"/>
    <w:rsid w:val="00A20A5A"/>
    <w:rsid w:val="00A31212"/>
    <w:rsid w:val="00A47891"/>
    <w:rsid w:val="00A62B59"/>
    <w:rsid w:val="00A64C68"/>
    <w:rsid w:val="00A66E32"/>
    <w:rsid w:val="00A7191A"/>
    <w:rsid w:val="00A764DA"/>
    <w:rsid w:val="00A81739"/>
    <w:rsid w:val="00A934F4"/>
    <w:rsid w:val="00A954F7"/>
    <w:rsid w:val="00AA6376"/>
    <w:rsid w:val="00AB05A3"/>
    <w:rsid w:val="00AD1DED"/>
    <w:rsid w:val="00AD3980"/>
    <w:rsid w:val="00AE2293"/>
    <w:rsid w:val="00AF63A5"/>
    <w:rsid w:val="00B11D37"/>
    <w:rsid w:val="00B16FE2"/>
    <w:rsid w:val="00B24A65"/>
    <w:rsid w:val="00B306F9"/>
    <w:rsid w:val="00B31BCE"/>
    <w:rsid w:val="00B32AC6"/>
    <w:rsid w:val="00B703DC"/>
    <w:rsid w:val="00B968A1"/>
    <w:rsid w:val="00BA6257"/>
    <w:rsid w:val="00BC3F44"/>
    <w:rsid w:val="00BD5063"/>
    <w:rsid w:val="00BE3066"/>
    <w:rsid w:val="00BF0CD7"/>
    <w:rsid w:val="00BF1048"/>
    <w:rsid w:val="00BF5E0E"/>
    <w:rsid w:val="00C345CD"/>
    <w:rsid w:val="00C40AF4"/>
    <w:rsid w:val="00C4548F"/>
    <w:rsid w:val="00C851D5"/>
    <w:rsid w:val="00C869C1"/>
    <w:rsid w:val="00C90741"/>
    <w:rsid w:val="00CA686C"/>
    <w:rsid w:val="00CC4933"/>
    <w:rsid w:val="00CD13A9"/>
    <w:rsid w:val="00CE70D2"/>
    <w:rsid w:val="00D03DFC"/>
    <w:rsid w:val="00D15DE9"/>
    <w:rsid w:val="00D2234E"/>
    <w:rsid w:val="00D23757"/>
    <w:rsid w:val="00D414E8"/>
    <w:rsid w:val="00D435C5"/>
    <w:rsid w:val="00D45A70"/>
    <w:rsid w:val="00D47676"/>
    <w:rsid w:val="00D65F4B"/>
    <w:rsid w:val="00D856D1"/>
    <w:rsid w:val="00D92948"/>
    <w:rsid w:val="00DA367E"/>
    <w:rsid w:val="00DB1D9A"/>
    <w:rsid w:val="00DB295B"/>
    <w:rsid w:val="00E14E54"/>
    <w:rsid w:val="00E245C0"/>
    <w:rsid w:val="00E4339C"/>
    <w:rsid w:val="00E53F58"/>
    <w:rsid w:val="00E64E83"/>
    <w:rsid w:val="00E82C64"/>
    <w:rsid w:val="00E90E7E"/>
    <w:rsid w:val="00E911DC"/>
    <w:rsid w:val="00E916EA"/>
    <w:rsid w:val="00E92753"/>
    <w:rsid w:val="00E94846"/>
    <w:rsid w:val="00EB5407"/>
    <w:rsid w:val="00EB55EF"/>
    <w:rsid w:val="00EB7189"/>
    <w:rsid w:val="00ED0E48"/>
    <w:rsid w:val="00ED0EA6"/>
    <w:rsid w:val="00ED4409"/>
    <w:rsid w:val="00EF2795"/>
    <w:rsid w:val="00EF46E5"/>
    <w:rsid w:val="00F00646"/>
    <w:rsid w:val="00F03C66"/>
    <w:rsid w:val="00F060AD"/>
    <w:rsid w:val="00F37FB6"/>
    <w:rsid w:val="00F56CF9"/>
    <w:rsid w:val="00F608EE"/>
    <w:rsid w:val="00F63175"/>
    <w:rsid w:val="00F65452"/>
    <w:rsid w:val="00F67243"/>
    <w:rsid w:val="00F6764B"/>
    <w:rsid w:val="00F67E59"/>
    <w:rsid w:val="00F77464"/>
    <w:rsid w:val="00F8622C"/>
    <w:rsid w:val="00FA1E54"/>
    <w:rsid w:val="00FB05F3"/>
    <w:rsid w:val="00FB7E2D"/>
    <w:rsid w:val="00FC590B"/>
    <w:rsid w:val="00FD52F6"/>
    <w:rsid w:val="00FE1EB9"/>
    <w:rsid w:val="00FE4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FE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6F57B4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6F57B4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7B4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9"/>
    <w:locked/>
    <w:rsid w:val="006F57B4"/>
    <w:rPr>
      <w:rFonts w:ascii="Times New Roman" w:hAnsi="Times New Roman" w:cs="Times New Roman"/>
      <w:b/>
      <w:bCs/>
      <w:sz w:val="27"/>
      <w:szCs w:val="27"/>
    </w:rPr>
  </w:style>
  <w:style w:type="paragraph" w:customStyle="1" w:styleId="rvps3">
    <w:name w:val="rvps3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6">
    <w:name w:val="rvts6"/>
    <w:basedOn w:val="a0"/>
    <w:uiPriority w:val="99"/>
    <w:rsid w:val="006F57B4"/>
  </w:style>
  <w:style w:type="paragraph" w:customStyle="1" w:styleId="rvps5">
    <w:name w:val="rvps5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rvps1">
    <w:name w:val="rvps1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rvts9">
    <w:name w:val="rvts9"/>
    <w:basedOn w:val="a0"/>
    <w:uiPriority w:val="99"/>
    <w:rsid w:val="006F57B4"/>
  </w:style>
  <w:style w:type="paragraph" w:customStyle="1" w:styleId="rvps6">
    <w:name w:val="rvps6"/>
    <w:basedOn w:val="a"/>
    <w:uiPriority w:val="99"/>
    <w:rsid w:val="006F57B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caption"/>
    <w:basedOn w:val="a"/>
    <w:next w:val="a"/>
    <w:uiPriority w:val="99"/>
    <w:qFormat/>
    <w:rsid w:val="00F00646"/>
    <w:pPr>
      <w:spacing w:after="0" w:line="240" w:lineRule="auto"/>
      <w:jc w:val="center"/>
    </w:pPr>
    <w:rPr>
      <w:rFonts w:cs="Times New Roman"/>
      <w:b/>
      <w:bCs/>
      <w:sz w:val="28"/>
      <w:szCs w:val="28"/>
    </w:rPr>
  </w:style>
  <w:style w:type="paragraph" w:customStyle="1" w:styleId="Default">
    <w:name w:val="Default"/>
    <w:uiPriority w:val="99"/>
    <w:rsid w:val="00F0064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F00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0064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084755"/>
  </w:style>
  <w:style w:type="paragraph" w:styleId="a6">
    <w:name w:val="List Paragraph"/>
    <w:basedOn w:val="a"/>
    <w:uiPriority w:val="34"/>
    <w:qFormat/>
    <w:rsid w:val="00D03DFC"/>
    <w:pPr>
      <w:ind w:left="720"/>
      <w:contextualSpacing/>
    </w:pPr>
  </w:style>
  <w:style w:type="character" w:customStyle="1" w:styleId="s2">
    <w:name w:val="s2"/>
    <w:rsid w:val="00301163"/>
  </w:style>
  <w:style w:type="paragraph" w:styleId="a7">
    <w:name w:val="Body Text"/>
    <w:basedOn w:val="a"/>
    <w:link w:val="a8"/>
    <w:uiPriority w:val="1"/>
    <w:qFormat/>
    <w:rsid w:val="009501F4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9501F4"/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5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0BF82-CD20-4E04-B136-9B5E30E1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РЕШЕНИЕ</vt:lpstr>
      <vt:lpstr/>
      <vt:lpstr>от___________года №_______</vt:lpstr>
      <vt:lpstr/>
      <vt:lpstr>п. Шексна</vt:lpstr>
    </vt:vector>
  </TitlesOfParts>
  <Company>Администрация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user</cp:lastModifiedBy>
  <cp:revision>36</cp:revision>
  <cp:lastPrinted>2025-05-07T04:47:00Z</cp:lastPrinted>
  <dcterms:created xsi:type="dcterms:W3CDTF">2020-01-13T05:47:00Z</dcterms:created>
  <dcterms:modified xsi:type="dcterms:W3CDTF">2025-05-07T09:56:00Z</dcterms:modified>
</cp:coreProperties>
</file>